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6" w:rsidRPr="00EF2057" w:rsidRDefault="0077425E" w:rsidP="0077425E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5EEED3D" wp14:editId="5A0FFF8C">
            <wp:simplePos x="0" y="0"/>
            <wp:positionH relativeFrom="column">
              <wp:posOffset>5800953</wp:posOffset>
            </wp:positionH>
            <wp:positionV relativeFrom="paragraph">
              <wp:posOffset>51</wp:posOffset>
            </wp:positionV>
            <wp:extent cx="1000760" cy="877570"/>
            <wp:effectExtent l="0" t="0" r="8890" b="0"/>
            <wp:wrapTight wrapText="bothSides">
              <wp:wrapPolygon edited="0">
                <wp:start x="0" y="0"/>
                <wp:lineTo x="0" y="21100"/>
                <wp:lineTo x="21381" y="21100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mexic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D1A" w:rsidRPr="00EF2057">
        <w:rPr>
          <w:b/>
        </w:rPr>
        <w:t>The Mexican Revolutions</w:t>
      </w:r>
    </w:p>
    <w:p w:rsidR="003A7D1A" w:rsidRDefault="003A7D1A" w:rsidP="0077425E">
      <w:pPr>
        <w:pStyle w:val="ListParagraph"/>
        <w:numPr>
          <w:ilvl w:val="0"/>
          <w:numId w:val="2"/>
        </w:numPr>
        <w:spacing w:line="276" w:lineRule="auto"/>
      </w:pPr>
      <w:r>
        <w:t>Mexico at one time was ______ times larger than it is today! (1:30)</w:t>
      </w:r>
    </w:p>
    <w:p w:rsidR="003A7D1A" w:rsidRDefault="003A7D1A" w:rsidP="0077425E">
      <w:pPr>
        <w:pStyle w:val="ListParagraph"/>
        <w:numPr>
          <w:ilvl w:val="0"/>
          <w:numId w:val="2"/>
        </w:numPr>
        <w:spacing w:line="276" w:lineRule="auto"/>
      </w:pPr>
      <w:r>
        <w:t>In less than ______ years…Mexico was reduced to what it is today.</w:t>
      </w:r>
    </w:p>
    <w:p w:rsidR="003A7D1A" w:rsidRDefault="003A7D1A" w:rsidP="0077425E">
      <w:pPr>
        <w:pStyle w:val="ListParagraph"/>
        <w:numPr>
          <w:ilvl w:val="0"/>
          <w:numId w:val="2"/>
        </w:numPr>
        <w:spacing w:line="276" w:lineRule="auto"/>
      </w:pPr>
      <w:r>
        <w:t>In 1858, __________ __________ became President. (2:20)</w:t>
      </w:r>
    </w:p>
    <w:p w:rsidR="003A7D1A" w:rsidRDefault="00EF2057" w:rsidP="0077425E">
      <w:pPr>
        <w:pStyle w:val="ListParagraph"/>
        <w:numPr>
          <w:ilvl w:val="0"/>
          <w:numId w:val="2"/>
        </w:numPr>
        <w:spacing w:line="276" w:lineRule="auto"/>
      </w:pPr>
      <w:r w:rsidRPr="0077425E">
        <w:rPr>
          <w:b/>
        </w:rPr>
        <w:t>Porfirio Diaz</w:t>
      </w:r>
      <w:r>
        <w:t xml:space="preserve"> rose in power until he was President in _______- he lasted more than 30 years!</w:t>
      </w:r>
    </w:p>
    <w:p w:rsidR="00EF2057" w:rsidRDefault="00EF2057" w:rsidP="0077425E">
      <w:pPr>
        <w:pStyle w:val="ListParagraph"/>
        <w:numPr>
          <w:ilvl w:val="0"/>
          <w:numId w:val="2"/>
        </w:numPr>
        <w:spacing w:line="276" w:lineRule="auto"/>
      </w:pPr>
      <w:r>
        <w:t>“Don Porfirio” had ‘enforcers’ who killed, or forcibly moved people to plantations if they disagreed with him.</w:t>
      </w:r>
    </w:p>
    <w:p w:rsidR="00EF2057" w:rsidRDefault="00EF2057" w:rsidP="0077425E">
      <w:pPr>
        <w:pStyle w:val="ListParagraph"/>
        <w:numPr>
          <w:ilvl w:val="0"/>
          <w:numId w:val="2"/>
        </w:numPr>
        <w:spacing w:line="276" w:lineRule="auto"/>
      </w:pPr>
      <w:r>
        <w:t>The Consolidated __________ Company, treated the Mexican people terribly. The workers went on strike!</w:t>
      </w:r>
    </w:p>
    <w:p w:rsidR="00EF2057" w:rsidRDefault="00EF2057" w:rsidP="0077425E">
      <w:pPr>
        <w:pStyle w:val="ListParagraph"/>
        <w:numPr>
          <w:ilvl w:val="0"/>
          <w:numId w:val="2"/>
        </w:numPr>
        <w:spacing w:line="276" w:lineRule="auto"/>
      </w:pPr>
      <w:r>
        <w:t>Francisco ____________, became part of the anti-re-election movement. (6:75)</w:t>
      </w:r>
    </w:p>
    <w:p w:rsidR="00EF2057" w:rsidRDefault="00EF2057" w:rsidP="0077425E">
      <w:pPr>
        <w:pStyle w:val="ListParagraph"/>
        <w:numPr>
          <w:ilvl w:val="0"/>
          <w:numId w:val="2"/>
        </w:numPr>
        <w:spacing w:line="276" w:lineRule="auto"/>
      </w:pPr>
      <w:r w:rsidRPr="0077425E">
        <w:rPr>
          <w:b/>
        </w:rPr>
        <w:t>Madero named Villa</w:t>
      </w:r>
      <w:r>
        <w:t xml:space="preserve"> the General of the Revolution of the _________ and </w:t>
      </w:r>
      <w:r w:rsidR="0077425E" w:rsidRPr="0077425E">
        <w:rPr>
          <w:b/>
        </w:rPr>
        <w:t>Zapata</w:t>
      </w:r>
      <w:r>
        <w:t xml:space="preserve"> the General of the ________.</w:t>
      </w:r>
    </w:p>
    <w:p w:rsidR="00EF2057" w:rsidRDefault="00EF2057" w:rsidP="0077425E">
      <w:pPr>
        <w:pStyle w:val="ListParagraph"/>
        <w:numPr>
          <w:ilvl w:val="0"/>
          <w:numId w:val="2"/>
        </w:numPr>
        <w:spacing w:line="276" w:lineRule="auto"/>
      </w:pPr>
      <w:r w:rsidRPr="0077425E">
        <w:rPr>
          <w:b/>
        </w:rPr>
        <w:t>Porfirio Diaz</w:t>
      </w:r>
      <w:r>
        <w:t xml:space="preserve"> boarded a steamship and headed for ________, never to return again. (9:35)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 xml:space="preserve">Madero kept _______ of the old Porfirio government officials. He also promoted </w:t>
      </w:r>
      <w:proofErr w:type="spellStart"/>
      <w:r>
        <w:t>Victoriano</w:t>
      </w:r>
      <w:proofErr w:type="spellEnd"/>
      <w:r>
        <w:t xml:space="preserve"> Huerta!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 xml:space="preserve">By July of 1914, </w:t>
      </w:r>
      <w:r w:rsidRPr="0077425E">
        <w:rPr>
          <w:b/>
        </w:rPr>
        <w:t>Huerta</w:t>
      </w:r>
      <w:r>
        <w:t xml:space="preserve"> had been beaten and forced to resign.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 xml:space="preserve">The next stage of the revolution became a fight between </w:t>
      </w:r>
      <w:r w:rsidRPr="0077425E">
        <w:rPr>
          <w:b/>
        </w:rPr>
        <w:t>Carranza, Obregon</w:t>
      </w:r>
      <w:r>
        <w:t xml:space="preserve"> and </w:t>
      </w:r>
      <w:r w:rsidRPr="0077425E">
        <w:rPr>
          <w:b/>
        </w:rPr>
        <w:t>Villa and Zapata</w:t>
      </w:r>
      <w:r>
        <w:t>.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>The United States intervened in support of _____________.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>In retaliation, on March 9, 1916- Villa attached ________________________.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>The US called upon one of their best Generals _______________ and he brought __________ troops. (13:24)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>On April 10, 1919 – who was ambushed and assassinated? ___________________ (14:23)</w:t>
      </w:r>
    </w:p>
    <w:p w:rsidR="00C40806" w:rsidRDefault="00C40806" w:rsidP="0077425E">
      <w:pPr>
        <w:pStyle w:val="ListParagraph"/>
        <w:numPr>
          <w:ilvl w:val="0"/>
          <w:numId w:val="2"/>
        </w:numPr>
        <w:spacing w:line="276" w:lineRule="auto"/>
      </w:pPr>
      <w:r>
        <w:t>On July 20, 1923 – who was assassinated? _________________________________ (15:00)</w:t>
      </w:r>
    </w:p>
    <w:p w:rsidR="00C40806" w:rsidRPr="0077425E" w:rsidRDefault="0077425E" w:rsidP="0077425E">
      <w:pPr>
        <w:pStyle w:val="ListParagraph"/>
        <w:numPr>
          <w:ilvl w:val="0"/>
          <w:numId w:val="2"/>
        </w:numPr>
        <w:spacing w:line="276" w:lineRule="auto"/>
      </w:pPr>
      <w:r w:rsidRPr="0077425E">
        <w:rPr>
          <w:b/>
        </w:rPr>
        <w:t>Obregon</w:t>
      </w:r>
      <w:r>
        <w:t xml:space="preserve"> made some social progress, yet the struggle continued! (STOP @ 16:01)</w:t>
      </w:r>
      <w:r w:rsidRPr="0077425E">
        <w:rPr>
          <w:b/>
          <w:noProof/>
        </w:rPr>
        <w:t xml:space="preserve"> </w:t>
      </w:r>
    </w:p>
    <w:p w:rsidR="0077425E" w:rsidRDefault="0077425E" w:rsidP="0077425E">
      <w:pPr>
        <w:spacing w:line="276" w:lineRule="auto"/>
      </w:pPr>
    </w:p>
    <w:p w:rsidR="0077425E" w:rsidRDefault="0077425E" w:rsidP="0077425E">
      <w:pPr>
        <w:spacing w:line="276" w:lineRule="auto"/>
      </w:pPr>
    </w:p>
    <w:p w:rsidR="0077425E" w:rsidRDefault="0077425E" w:rsidP="0077425E">
      <w:pPr>
        <w:spacing w:line="276" w:lineRule="auto"/>
      </w:pPr>
    </w:p>
    <w:p w:rsidR="0077425E" w:rsidRPr="00EF2057" w:rsidRDefault="0077425E" w:rsidP="0077425E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9A0FE9A" wp14:editId="30544159">
            <wp:simplePos x="0" y="0"/>
            <wp:positionH relativeFrom="column">
              <wp:posOffset>5800953</wp:posOffset>
            </wp:positionH>
            <wp:positionV relativeFrom="paragraph">
              <wp:posOffset>51</wp:posOffset>
            </wp:positionV>
            <wp:extent cx="1000760" cy="877570"/>
            <wp:effectExtent l="0" t="0" r="8890" b="0"/>
            <wp:wrapTight wrapText="bothSides">
              <wp:wrapPolygon edited="0">
                <wp:start x="0" y="0"/>
                <wp:lineTo x="0" y="21100"/>
                <wp:lineTo x="21381" y="21100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-mexic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057">
        <w:rPr>
          <w:b/>
        </w:rPr>
        <w:t>The Mexican Revolutions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Mexico at one time was ______ times larger than it is today! (1:30)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In less than ______ years…Mexico was reduced to what it is today.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In 1858, __________ __________ became President. (2:20)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 w:rsidRPr="0077425E">
        <w:rPr>
          <w:b/>
        </w:rPr>
        <w:t>Porfirio Diaz</w:t>
      </w:r>
      <w:r>
        <w:t xml:space="preserve"> rose in power until he was President in _______- he lasted more than 30 years!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“Don Porfirio” had ‘enforcers’ who killed, or forcibly moved people to plantations if they disagreed with him.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The Consolidated __________ Company, treated the Mexican people terribly. The workers went on strike!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Francisco ____________, became part of the anti-re-election movement. (6:75)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 w:rsidRPr="0077425E">
        <w:rPr>
          <w:b/>
        </w:rPr>
        <w:t>Madero named Villa</w:t>
      </w:r>
      <w:r>
        <w:t xml:space="preserve"> the General of the Revolution of the _________ and </w:t>
      </w:r>
      <w:r w:rsidRPr="0077425E">
        <w:rPr>
          <w:b/>
        </w:rPr>
        <w:t>Zapata</w:t>
      </w:r>
      <w:r>
        <w:t xml:space="preserve"> the General of the ________.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 w:rsidRPr="0077425E">
        <w:rPr>
          <w:b/>
        </w:rPr>
        <w:t>Porfirio Diaz</w:t>
      </w:r>
      <w:r>
        <w:t xml:space="preserve"> boarded a steamship and headed for ________, never to return again. (9:35)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 xml:space="preserve">Madero kept _______ of the old Porfirio government officials. He also promoted </w:t>
      </w:r>
      <w:proofErr w:type="spellStart"/>
      <w:r>
        <w:t>Victoriano</w:t>
      </w:r>
      <w:proofErr w:type="spellEnd"/>
      <w:r>
        <w:t xml:space="preserve"> Huerta!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 xml:space="preserve">By July of 1914, </w:t>
      </w:r>
      <w:r w:rsidRPr="0077425E">
        <w:rPr>
          <w:b/>
        </w:rPr>
        <w:t>Huerta</w:t>
      </w:r>
      <w:r>
        <w:t xml:space="preserve"> had been beaten and forced to resign.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 xml:space="preserve">The next stage of the revolution became a fight between </w:t>
      </w:r>
      <w:r w:rsidRPr="0077425E">
        <w:rPr>
          <w:b/>
        </w:rPr>
        <w:t>Carranza, Obregon</w:t>
      </w:r>
      <w:r>
        <w:t xml:space="preserve"> and </w:t>
      </w:r>
      <w:r w:rsidRPr="0077425E">
        <w:rPr>
          <w:b/>
        </w:rPr>
        <w:t>Villa and Zapata</w:t>
      </w:r>
      <w:r>
        <w:t>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The United States intervened in support of _____________.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In retaliation, on March 9, 1916- Villa attached ________________________.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The US called upon one of their best Generals _______________ and he brought __________ troops. (13:24)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On April 10, 1919 – who was ambushed and assassinated? ___________________ (14:23)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>
        <w:t>On July 20, 1923 – who was assassinated? _________________________________ (15:00)</w:t>
      </w:r>
    </w:p>
    <w:p w:rsidR="0077425E" w:rsidRDefault="0077425E" w:rsidP="0077425E">
      <w:pPr>
        <w:pStyle w:val="ListParagraph"/>
        <w:numPr>
          <w:ilvl w:val="0"/>
          <w:numId w:val="4"/>
        </w:numPr>
        <w:spacing w:line="276" w:lineRule="auto"/>
      </w:pPr>
      <w:r w:rsidRPr="0077425E">
        <w:rPr>
          <w:b/>
        </w:rPr>
        <w:t>Obregon</w:t>
      </w:r>
      <w:r>
        <w:t xml:space="preserve"> made some social progress, yet the struggle continued! (STOP @ 16:01)</w:t>
      </w:r>
      <w:r w:rsidRPr="0077425E">
        <w:rPr>
          <w:b/>
          <w:noProof/>
        </w:rPr>
        <w:t xml:space="preserve"> </w:t>
      </w:r>
    </w:p>
    <w:p w:rsidR="0077425E" w:rsidRDefault="0077425E" w:rsidP="0077425E">
      <w:bookmarkStart w:id="0" w:name="_GoBack"/>
      <w:bookmarkEnd w:id="0"/>
    </w:p>
    <w:sectPr w:rsidR="0077425E" w:rsidSect="00D41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B2F29"/>
    <w:multiLevelType w:val="hybridMultilevel"/>
    <w:tmpl w:val="EEF6EF1A"/>
    <w:lvl w:ilvl="0" w:tplc="87B6E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3952"/>
    <w:multiLevelType w:val="hybridMultilevel"/>
    <w:tmpl w:val="EEF6EF1A"/>
    <w:lvl w:ilvl="0" w:tplc="87B6E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065FA"/>
    <w:multiLevelType w:val="hybridMultilevel"/>
    <w:tmpl w:val="EEF6EF1A"/>
    <w:lvl w:ilvl="0" w:tplc="87B6E7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887"/>
    <w:multiLevelType w:val="hybridMultilevel"/>
    <w:tmpl w:val="EDBCC3D0"/>
    <w:lvl w:ilvl="0" w:tplc="9CDE7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6"/>
    <w:rsid w:val="003A7D1A"/>
    <w:rsid w:val="0077425E"/>
    <w:rsid w:val="00846CDA"/>
    <w:rsid w:val="00C40806"/>
    <w:rsid w:val="00D41D66"/>
    <w:rsid w:val="00E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BEB8B-4517-4D13-B432-5354801F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2016-02-25T06:05:00Z</dcterms:created>
  <dcterms:modified xsi:type="dcterms:W3CDTF">2016-02-25T07:05:00Z</dcterms:modified>
</cp:coreProperties>
</file>